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02CCB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  <w:r w:rsidRPr="000A0D59">
        <w:rPr>
          <w:rFonts w:ascii="Calibri" w:eastAsia="Times New Roman" w:hAnsi="Calibri" w:cs="Calibri"/>
        </w:rPr>
        <w:t>Kære formænd og interessenter for Hou sommerhuse område.</w:t>
      </w:r>
    </w:p>
    <w:p w14:paraId="4BE34C00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</w:p>
    <w:p w14:paraId="69E77756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  <w:r w:rsidRPr="000A0D59">
        <w:rPr>
          <w:rFonts w:ascii="Calibri" w:eastAsia="Times New Roman" w:hAnsi="Calibri" w:cs="Calibri"/>
        </w:rPr>
        <w:t>Jeg har tidligere orienteret jeres foreninger og medlemmer om fiber etableringen i jeres område. Tak for jeres samarbejde den gang. Her er lige en lille information der er relevant for jeres medlemmer.</w:t>
      </w:r>
    </w:p>
    <w:p w14:paraId="6FDA0830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</w:p>
    <w:p w14:paraId="1A791380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  <w:r w:rsidRPr="000A0D59">
        <w:rPr>
          <w:rFonts w:ascii="Calibri" w:eastAsia="Times New Roman" w:hAnsi="Calibri" w:cs="Calibri"/>
        </w:rPr>
        <w:t>Der har været en del forespørgsler på fiberetablering i jeres område. Etableringsprisen på kr. 4500,- som har været gældende siden etableringstilbuddet har afskåret en del.</w:t>
      </w:r>
    </w:p>
    <w:p w14:paraId="31EDC4EE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</w:p>
    <w:p w14:paraId="09A8B77B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0A0D59">
        <w:rPr>
          <w:rFonts w:ascii="Calibri" w:eastAsia="Times New Roman" w:hAnsi="Calibri" w:cs="Calibri"/>
          <w:b/>
          <w:bCs/>
        </w:rPr>
        <w:t>Der åbnes nu op for, at man kan få fiber etableret til kr. 0,- i en periode. Skal man sikre sig, at det er klart til sommeren 2017 – skal man bestille snarest, så man kan få glæde af det i hele sommeren.</w:t>
      </w:r>
    </w:p>
    <w:p w14:paraId="28939512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</w:p>
    <w:p w14:paraId="40CA8D89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  <w:r w:rsidRPr="000A0D59">
        <w:rPr>
          <w:rFonts w:ascii="Calibri" w:eastAsia="Times New Roman" w:hAnsi="Calibri" w:cs="Calibri"/>
        </w:rPr>
        <w:t>Man er stadig bundet de første 6 mdr. ved etablering, hvorefter man kan lader sit abonnement opsige eller vælge vores vinterløsning, hvor man har en reduceret hastighed og pris – men det kan stadig bruges.</w:t>
      </w:r>
    </w:p>
    <w:p w14:paraId="35A48AE0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</w:p>
    <w:p w14:paraId="04707F82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  <w:r w:rsidRPr="000A0D59">
        <w:rPr>
          <w:rFonts w:ascii="Calibri" w:eastAsia="Times New Roman" w:hAnsi="Calibri" w:cs="Calibri"/>
        </w:rPr>
        <w:t xml:space="preserve">Jeg håber, at i som formænd/interessenter kunne have interesse i, at formidle budskabet til jeres medlemmer. Det giver desværre ikke den store mening, at sende et brev til et tomt sommerhus lige nu. </w:t>
      </w:r>
    </w:p>
    <w:p w14:paraId="6AD84051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  <w:r w:rsidRPr="000A0D59">
        <w:rPr>
          <w:rFonts w:ascii="Calibri" w:eastAsia="Times New Roman" w:hAnsi="Calibri" w:cs="Calibri"/>
        </w:rPr>
        <w:t>Hvis man gerne vil have glæde af det hele sommeren kræver det, at man bestiller i god tid – da ny etablering kan tage lidt tid. Derfor denne information til jer.</w:t>
      </w:r>
    </w:p>
    <w:p w14:paraId="05285612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</w:p>
    <w:p w14:paraId="777AA0B7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</w:p>
    <w:p w14:paraId="367484D1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  <w:r w:rsidRPr="000A0D59">
        <w:rPr>
          <w:rFonts w:ascii="Calibri" w:eastAsia="Times New Roman" w:hAnsi="Calibri" w:cs="Calibri"/>
        </w:rPr>
        <w:t xml:space="preserve">Dem som ikke kom med oprindeligt, men gerne ville eller ikke havde hørt om muligheden får nu muligheden.  </w:t>
      </w:r>
      <w:r w:rsidRPr="000A0D59">
        <w:rPr>
          <w:rFonts w:ascii="Calibri" w:eastAsia="Times New Roman" w:hAnsi="Calibri" w:cs="Calibri"/>
          <w:b/>
          <w:bCs/>
        </w:rPr>
        <w:t>Bestil nu på</w:t>
      </w:r>
      <w:r w:rsidRPr="000A0D59">
        <w:rPr>
          <w:rFonts w:ascii="Calibri" w:eastAsia="Times New Roman" w:hAnsi="Calibri" w:cs="Calibri"/>
        </w:rPr>
        <w:t xml:space="preserve">: </w:t>
      </w:r>
      <w:hyperlink r:id="rId4" w:history="1">
        <w:r w:rsidRPr="000A0D59">
          <w:rPr>
            <w:rFonts w:ascii="Calibri" w:eastAsia="Times New Roman" w:hAnsi="Calibri" w:cs="Calibri"/>
            <w:color w:val="0563C1"/>
            <w:u w:val="single"/>
          </w:rPr>
          <w:t>www.bredbaandnord.dk</w:t>
        </w:r>
      </w:hyperlink>
    </w:p>
    <w:p w14:paraId="2F1814FA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</w:p>
    <w:p w14:paraId="49E9867F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</w:rPr>
      </w:pPr>
    </w:p>
    <w:p w14:paraId="1ED9A183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eastAsia="da-DK"/>
        </w:rPr>
      </w:pPr>
      <w:r w:rsidRPr="000A0D59">
        <w:rPr>
          <w:rFonts w:ascii="Calibri" w:eastAsia="Times New Roman" w:hAnsi="Calibri" w:cs="Calibri"/>
          <w:b/>
          <w:bCs/>
          <w:u w:val="single"/>
          <w:lang w:eastAsia="da-DK"/>
        </w:rPr>
        <w:t>Har man allerede en fiberinstallation</w:t>
      </w:r>
    </w:p>
    <w:p w14:paraId="1E15DD3B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0A0D59">
        <w:rPr>
          <w:rFonts w:ascii="Calibri" w:eastAsia="Times New Roman" w:hAnsi="Calibri" w:cs="Calibri"/>
          <w:lang w:eastAsia="da-DK"/>
        </w:rPr>
        <w:t xml:space="preserve">Vil man gerne have forbindelsen åbnet til ferien – </w:t>
      </w:r>
      <w:r w:rsidRPr="000A0D59">
        <w:rPr>
          <w:rFonts w:ascii="Calibri" w:eastAsia="Times New Roman" w:hAnsi="Calibri" w:cs="Calibri"/>
          <w:b/>
          <w:bCs/>
          <w:lang w:eastAsia="da-DK"/>
        </w:rPr>
        <w:t xml:space="preserve">så ring til kundeservice tlf. 98 88 99 90 eller mail </w:t>
      </w:r>
      <w:hyperlink r:id="rId5" w:history="1">
        <w:r w:rsidRPr="000A0D59">
          <w:rPr>
            <w:rFonts w:ascii="Calibri" w:eastAsia="Times New Roman" w:hAnsi="Calibri" w:cs="Calibri"/>
            <w:b/>
            <w:bCs/>
            <w:color w:val="0563C1"/>
            <w:u w:val="single"/>
            <w:lang w:eastAsia="da-DK"/>
          </w:rPr>
          <w:t>info@bredbaandnord.dk</w:t>
        </w:r>
      </w:hyperlink>
      <w:r w:rsidRPr="000A0D59">
        <w:rPr>
          <w:rFonts w:ascii="Calibri" w:eastAsia="Times New Roman" w:hAnsi="Calibri" w:cs="Calibri"/>
          <w:b/>
          <w:bCs/>
          <w:lang w:eastAsia="da-DK"/>
        </w:rPr>
        <w:t xml:space="preserve"> og aftal hvornår der skal åbnes.</w:t>
      </w:r>
      <w:r w:rsidRPr="000A0D59">
        <w:rPr>
          <w:rFonts w:ascii="Calibri" w:eastAsia="Times New Roman" w:hAnsi="Calibri" w:cs="Calibri"/>
          <w:lang w:eastAsia="da-DK"/>
        </w:rPr>
        <w:t xml:space="preserve"> </w:t>
      </w:r>
    </w:p>
    <w:p w14:paraId="47D4F494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4FB7AAEE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0A0D59">
        <w:rPr>
          <w:rFonts w:ascii="Calibri" w:eastAsia="Times New Roman" w:hAnsi="Calibri" w:cs="Calibri"/>
          <w:lang w:eastAsia="da-DK"/>
        </w:rPr>
        <w:t xml:space="preserve">Denne mail må gerne sendes til interessenter i jeres område/forening. </w:t>
      </w:r>
      <w:proofErr w:type="spellStart"/>
      <w:r w:rsidRPr="000A0D59">
        <w:rPr>
          <w:rFonts w:ascii="Calibri" w:eastAsia="Times New Roman" w:hAnsi="Calibri" w:cs="Calibri"/>
          <w:lang w:eastAsia="da-DK"/>
        </w:rPr>
        <w:t>Vilkårne</w:t>
      </w:r>
      <w:proofErr w:type="spellEnd"/>
      <w:r w:rsidRPr="000A0D59">
        <w:rPr>
          <w:rFonts w:ascii="Calibri" w:eastAsia="Times New Roman" w:hAnsi="Calibri" w:cs="Calibri"/>
          <w:lang w:eastAsia="da-DK"/>
        </w:rPr>
        <w:t xml:space="preserve"> er kun gældende for dette begrænsede område.</w:t>
      </w:r>
    </w:p>
    <w:p w14:paraId="54254C25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35E6FF8F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79E6DBCD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288B32EC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0A0D59">
        <w:rPr>
          <w:rFonts w:ascii="Calibri" w:eastAsia="Times New Roman" w:hAnsi="Calibri" w:cs="Calibri"/>
          <w:lang w:eastAsia="da-DK"/>
        </w:rPr>
        <w:t>Med venlig hilsen</w:t>
      </w:r>
    </w:p>
    <w:p w14:paraId="7F2D4D7D" w14:textId="77777777" w:rsidR="000A0D59" w:rsidRPr="000A0D59" w:rsidRDefault="000A0D59" w:rsidP="000A0D59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tbl>
      <w:tblPr>
        <w:tblW w:w="8778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4971"/>
      </w:tblGrid>
      <w:tr w:rsidR="000A0D59" w:rsidRPr="000A0D59" w14:paraId="4E819351" w14:textId="77777777" w:rsidTr="000A0D59">
        <w:trPr>
          <w:tblCellSpacing w:w="22" w:type="dxa"/>
        </w:trPr>
        <w:tc>
          <w:tcPr>
            <w:tcW w:w="378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02B8BD" w14:textId="77777777" w:rsidR="000A0D59" w:rsidRPr="000A0D59" w:rsidRDefault="000A0D59" w:rsidP="000A0D59">
            <w:pPr>
              <w:spacing w:before="100" w:beforeAutospacing="1" w:after="150" w:line="180" w:lineRule="atLeast"/>
              <w:rPr>
                <w:rFonts w:ascii="Calibri" w:eastAsia="Times New Roman" w:hAnsi="Calibri" w:cs="Calibri"/>
                <w:color w:val="212121"/>
                <w:lang w:eastAsia="da-DK"/>
              </w:rPr>
            </w:pPr>
            <w:r w:rsidRPr="000A0D59">
              <w:rPr>
                <w:rFonts w:ascii="Calibri" w:eastAsia="Times New Roman" w:hAnsi="Calibri" w:cs="Calibri"/>
                <w:b/>
                <w:bCs/>
                <w:color w:val="212121"/>
                <w:lang w:eastAsia="da-DK"/>
              </w:rPr>
              <w:t>Palle Skarby, Fiberkonsulent/forening</w:t>
            </w:r>
            <w:r w:rsidRPr="000A0D59">
              <w:rPr>
                <w:rFonts w:ascii="Calibri" w:eastAsia="Times New Roman" w:hAnsi="Calibri" w:cs="Calibri"/>
                <w:color w:val="212121"/>
                <w:lang w:eastAsia="da-DK"/>
              </w:rPr>
              <w:br/>
            </w:r>
            <w:r w:rsidRPr="000A0D59">
              <w:rPr>
                <w:rFonts w:ascii="Calibri" w:eastAsia="Times New Roman" w:hAnsi="Calibri" w:cs="Calibri"/>
                <w:lang w:eastAsia="da-DK"/>
              </w:rPr>
              <w:t xml:space="preserve">Tlf.: </w:t>
            </w:r>
            <w:r w:rsidRPr="000A0D59">
              <w:rPr>
                <w:rFonts w:ascii="Calibri" w:eastAsia="Times New Roman" w:hAnsi="Calibri" w:cs="Calibri"/>
                <w:color w:val="212121"/>
                <w:lang w:eastAsia="da-DK"/>
              </w:rPr>
              <w:t> +45 30730203</w:t>
            </w:r>
          </w:p>
          <w:p w14:paraId="6B75D5BE" w14:textId="77777777" w:rsidR="000A0D59" w:rsidRPr="000A0D59" w:rsidRDefault="000A0D59" w:rsidP="000A0D59">
            <w:pPr>
              <w:spacing w:before="100" w:beforeAutospacing="1" w:after="150" w:line="180" w:lineRule="atLeast"/>
              <w:ind w:right="150"/>
              <w:rPr>
                <w:rFonts w:ascii="Calibri" w:eastAsia="Times New Roman" w:hAnsi="Calibri" w:cs="Calibri"/>
                <w:lang w:eastAsia="da-DK"/>
              </w:rPr>
            </w:pPr>
            <w:r w:rsidRPr="000A0D59">
              <w:rPr>
                <w:rFonts w:ascii="Calibri" w:eastAsia="Times New Roman" w:hAnsi="Calibri" w:cs="Calibri"/>
                <w:color w:val="212121"/>
                <w:lang w:eastAsia="da-DK"/>
              </w:rPr>
              <w:t>Håndværkervej 27 - 9700 Brønderslev</w:t>
            </w:r>
            <w:r w:rsidRPr="000A0D59">
              <w:rPr>
                <w:rFonts w:ascii="Calibri" w:eastAsia="Times New Roman" w:hAnsi="Calibri" w:cs="Calibri"/>
                <w:lang w:eastAsia="da-DK"/>
              </w:rPr>
              <w:t> </w:t>
            </w:r>
            <w:r w:rsidRPr="000A0D59">
              <w:rPr>
                <w:rFonts w:ascii="Calibri" w:eastAsia="Times New Roman" w:hAnsi="Calibri" w:cs="Calibri"/>
                <w:lang w:eastAsia="da-DK"/>
              </w:rPr>
              <w:br/>
            </w:r>
            <w:hyperlink r:id="rId6" w:history="1">
              <w:r w:rsidRPr="000A0D59">
                <w:rPr>
                  <w:rFonts w:ascii="Calibri" w:eastAsia="Times New Roman" w:hAnsi="Calibri" w:cs="Calibri"/>
                  <w:color w:val="477CCC"/>
                  <w:u w:val="single"/>
                  <w:lang w:eastAsia="da-DK"/>
                </w:rPr>
                <w:t>www.bredbaandnord.dk</w:t>
              </w:r>
            </w:hyperlink>
          </w:p>
          <w:p w14:paraId="2295C4E0" w14:textId="77777777" w:rsidR="000A0D59" w:rsidRPr="000A0D59" w:rsidRDefault="000A0D59" w:rsidP="000A0D59">
            <w:pPr>
              <w:spacing w:before="100" w:beforeAutospacing="1" w:after="150" w:line="180" w:lineRule="atLeast"/>
              <w:ind w:right="150"/>
              <w:rPr>
                <w:rFonts w:ascii="Calibri" w:eastAsia="Times New Roman" w:hAnsi="Calibri" w:cs="Calibri"/>
                <w:lang w:eastAsia="da-DK"/>
              </w:rPr>
            </w:pPr>
            <w:r w:rsidRPr="000A0D59">
              <w:rPr>
                <w:rFonts w:ascii="Calibri" w:eastAsia="Times New Roman" w:hAnsi="Calibri" w:cs="Calibri"/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63E59330" wp14:editId="794C89BA">
                      <wp:extent cx="241300" cy="241300"/>
                      <wp:effectExtent l="0" t="0" r="0" b="0"/>
                      <wp:docPr id="4" name="Billede 13" descr="cid:image009.png@01D1BCCC.29A207D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3F9D6" id="Billede 13" o:spid="_x0000_s1026" alt="cid:image009.png@01D1BCCC.29A207D0" style="width:1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6S1OF0AIAAOEFAAAOAAAAAAAAAAAAAAAAAC4CAABkcnMvZTJvRG9jLnhtbFBL&#10;AQItABQABgAIAAAAIQCpL2i32AAAAAMBAAAPAAAAAAAAAAAAAAAAACo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0D59">
              <w:rPr>
                <w:rFonts w:ascii="Calibri" w:eastAsia="Times New Roman" w:hAnsi="Calibri" w:cs="Calibri"/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084C96FD" wp14:editId="7D492978">
                      <wp:extent cx="241300" cy="241300"/>
                      <wp:effectExtent l="0" t="0" r="0" b="0"/>
                      <wp:docPr id="3" name="Billede 14" descr="cid:image010.png@01D1BCCC.29A207D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FFDDF" id="Billede 14" o:spid="_x0000_s1026" alt="cid:image010.png@01D1BCCC.29A207D0" style="width:1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a49enPAgAA4QUAAA4AAAAAAAAAAAAAAAAALgIAAGRycy9lMm9Eb2MueG1sUEsB&#10;Ai0AFAAGAAgAAAAhAKkvaLfYAAAAAw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0D59">
              <w:rPr>
                <w:rFonts w:ascii="Calibri" w:eastAsia="Times New Roman" w:hAnsi="Calibri" w:cs="Calibri"/>
                <w:lang w:eastAsia="da-DK"/>
              </w:rPr>
              <w:t> </w:t>
            </w:r>
            <w:r w:rsidRPr="000A0D59">
              <w:rPr>
                <w:rFonts w:ascii="Calibri" w:eastAsia="Times New Roman" w:hAnsi="Calibri" w:cs="Calibri"/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7AC8DE52" wp14:editId="0705E834">
                      <wp:extent cx="241300" cy="241300"/>
                      <wp:effectExtent l="0" t="0" r="0" b="0"/>
                      <wp:docPr id="2" name="Billede 15" descr="cid:image011.png@01D1BCCC.29A207D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B0832E" id="Billede 15" o:spid="_x0000_s1026" alt="cid:image011.png@01D1BCCC.29A207D0" style="width:1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kx6BLPAgAA4QUAAA4AAAAAAAAAAAAAAAAALgIAAGRycy9lMm9Eb2MueG1sUEsB&#10;Ai0AFAAGAAgAAAAhAKkvaLfYAAAAAw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05" w:type="dxa"/>
            <w:noWrap/>
            <w:vAlign w:val="center"/>
            <w:hideMark/>
          </w:tcPr>
          <w:p w14:paraId="66AE79BF" w14:textId="77777777" w:rsidR="000A0D59" w:rsidRPr="000A0D59" w:rsidRDefault="000A0D59" w:rsidP="000A0D59">
            <w:pPr>
              <w:spacing w:before="100" w:beforeAutospacing="1" w:after="150" w:line="180" w:lineRule="atLeast"/>
              <w:rPr>
                <w:rFonts w:ascii="Calibri" w:eastAsia="Times New Roman" w:hAnsi="Calibri" w:cs="Calibri"/>
                <w:lang w:eastAsia="da-DK"/>
              </w:rPr>
            </w:pPr>
            <w:r w:rsidRPr="000A0D59">
              <w:rPr>
                <w:rFonts w:ascii="Calibri" w:eastAsia="Times New Roman" w:hAnsi="Calibri" w:cs="Calibri"/>
                <w:b/>
                <w:bCs/>
                <w:color w:val="212121"/>
                <w:lang w:eastAsia="da-DK"/>
              </w:rPr>
              <w:t>  </w:t>
            </w:r>
            <w:r w:rsidRPr="000A0D59">
              <w:rPr>
                <w:rFonts w:ascii="Calibri" w:eastAsia="Times New Roman" w:hAnsi="Calibri" w:cs="Calibri"/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08A9C279" wp14:editId="73965C8B">
                      <wp:extent cx="1943100" cy="1308100"/>
                      <wp:effectExtent l="0" t="0" r="0" b="0"/>
                      <wp:docPr id="1" name="Billede 25" descr="BBN_Logo_NYT-NY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43100" cy="130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436A9" id="Billede 25" o:spid="_x0000_s1026" alt="BBN_Logo_NYT-NYT" style="width:153pt;height:10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BFD58B9" w14:textId="77777777" w:rsidR="007F189E" w:rsidRDefault="007F189E"/>
    <w:sectPr w:rsidR="007F18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59"/>
    <w:rsid w:val="000A0D59"/>
    <w:rsid w:val="007F189E"/>
    <w:rsid w:val="008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40F7"/>
  <w15:chartTrackingRefBased/>
  <w15:docId w15:val="{3493EE01-318D-4254-91AA-CB8772D3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dbaandnord.dk/" TargetMode="External"/><Relationship Id="rId5" Type="http://schemas.openxmlformats.org/officeDocument/2006/relationships/hyperlink" Target="mailto:info@bredbaandnord.dk" TargetMode="External"/><Relationship Id="rId4" Type="http://schemas.openxmlformats.org/officeDocument/2006/relationships/hyperlink" Target="http://www.bredbaandnor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 Petersen</dc:creator>
  <cp:keywords/>
  <dc:description/>
  <cp:lastModifiedBy>Peter J Petersen</cp:lastModifiedBy>
  <cp:revision>2</cp:revision>
  <dcterms:created xsi:type="dcterms:W3CDTF">2017-01-31T12:59:00Z</dcterms:created>
  <dcterms:modified xsi:type="dcterms:W3CDTF">2017-01-31T12:59:00Z</dcterms:modified>
</cp:coreProperties>
</file>